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Výpověď pojistné smlouvy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Pojistitel: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Název pojišťovny:</w:t>
        <w:br w:type="textWrapping"/>
        <w:t xml:space="preserve"> Adresa:</w:t>
        <w:br w:type="textWrapping"/>
        <w:t xml:space="preserve"> PSČ a obec: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Pojistník: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Jméno a příjmení:</w:t>
        <w:br w:type="textWrapping"/>
        <w:t xml:space="preserve"> Ulice:</w:t>
        <w:br w:type="textWrapping"/>
        <w:t xml:space="preserve"> PSČ a obec:</w:t>
        <w:br w:type="textWrapping"/>
        <w:t xml:space="preserve"> Rodné číslo:</w:t>
        <w:br w:type="textWrapping"/>
        <w:t xml:space="preserve"> Telefonní kontakt: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Věc: Výpověď pojistné smlouvy číslo:</w:t>
      </w:r>
      <w:r w:rsidDel="00000000" w:rsidR="00000000" w:rsidRPr="00000000">
        <w:rPr>
          <w:rtl w:val="0"/>
        </w:rPr>
        <w:t xml:space="preserve"> ……………………………………….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Dobrý den,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tímto vám oznamuji, že vypovídám výše uvedenou pojistnou smlouvu </w:t>
      </w:r>
      <w:r w:rsidDel="00000000" w:rsidR="00000000" w:rsidRPr="00000000">
        <w:rPr>
          <w:b w:val="1"/>
          <w:rtl w:val="0"/>
        </w:rPr>
        <w:t xml:space="preserve">z důvodu odcizení vozidla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Jako potvrzení přikládám kopii policejního protokolu.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Dále bych chtěl požádat o: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Vrácení přeplatku pojištění na bankovní účet číslo: ................................................. ,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zaslání potvrzení o délce bezeškodného průběhu pojištění.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Děkuji za kladné vyřízení.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…………………………, dne ……………….. .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…………………………….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......................................</w:t>
        <w:br w:type="textWrapping"/>
        <w:t xml:space="preserve">             podpis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